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E9C" w:rsidRDefault="00367F55">
      <w:r>
        <w:rPr>
          <w:noProof/>
          <w:lang w:eastAsia="it-IT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posOffset>2413635</wp:posOffset>
            </wp:positionH>
            <wp:positionV relativeFrom="margin">
              <wp:posOffset>-642620</wp:posOffset>
            </wp:positionV>
            <wp:extent cx="1333500" cy="1089660"/>
            <wp:effectExtent l="0" t="0" r="0" b="0"/>
            <wp:wrapSquare wrapText="bothSides"/>
            <wp:docPr id="1" name="Immagine 1" descr="NUOVO LOGO C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NUOVO LOGO CA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3E9C" w:rsidRDefault="00823E9C"/>
    <w:p w:rsidR="00823E9C" w:rsidRDefault="00367F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CLUB ALPINO ITALIANO</w:t>
      </w:r>
    </w:p>
    <w:p w:rsidR="00823E9C" w:rsidRDefault="00367F55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Sezione/i di ……………</w:t>
      </w:r>
    </w:p>
    <w:p w:rsidR="006929AD" w:rsidRDefault="006929AD" w:rsidP="006929AD">
      <w:pPr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bookmarkStart w:id="0" w:name="_GoBack"/>
      <w:bookmarkEnd w:id="0"/>
    </w:p>
    <w:p w:rsidR="00334733" w:rsidRDefault="00334733" w:rsidP="003347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20" w:line="240" w:lineRule="auto"/>
        <w:ind w:hanging="2"/>
        <w:jc w:val="center"/>
        <w:rPr>
          <w:rFonts w:ascii="Arial" w:eastAsia="Arial" w:hAnsi="Arial" w:cs="Arial"/>
          <w:b/>
          <w:i/>
          <w:color w:val="000000"/>
          <w:sz w:val="24"/>
          <w:szCs w:val="24"/>
        </w:rPr>
      </w:pPr>
      <w:r w:rsidRPr="00361B4F">
        <w:rPr>
          <w:rFonts w:ascii="Arial" w:eastAsia="Arial" w:hAnsi="Arial" w:cs="Arial"/>
          <w:b/>
          <w:i/>
          <w:color w:val="000000"/>
          <w:sz w:val="24"/>
          <w:szCs w:val="24"/>
        </w:rPr>
        <w:t>TURISMO SOSTENIBILE MONTANO IN AMBITO SCOLASTICO</w:t>
      </w:r>
    </w:p>
    <w:p w:rsidR="00823E9C" w:rsidRDefault="00823E9C">
      <w:pPr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3246"/>
        <w:gridCol w:w="4373"/>
        <w:gridCol w:w="2159"/>
      </w:tblGrid>
      <w:tr w:rsidR="00823E9C" w:rsidTr="008E0B8C">
        <w:trPr>
          <w:trHeight w:val="701"/>
        </w:trPr>
        <w:tc>
          <w:tcPr>
            <w:tcW w:w="97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C30FF3" w:rsidRDefault="00367F55">
            <w:pPr>
              <w:spacing w:before="120" w:after="120" w:line="240" w:lineRule="atLeast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TITOLO DEL PROGETTO</w:t>
            </w:r>
          </w:p>
          <w:p w:rsidR="00823E9C" w:rsidRPr="006929AD" w:rsidRDefault="00367F55" w:rsidP="006929AD">
            <w:pPr>
              <w:spacing w:before="120" w:after="120" w:line="240" w:lineRule="atLeast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 </w:t>
            </w:r>
            <w:r w:rsidR="00587836" w:rsidRPr="006929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RELAZIONE CONCLUSIVA (finalizzata all’erogazione del contributo)</w:t>
            </w:r>
          </w:p>
        </w:tc>
      </w:tr>
      <w:tr w:rsidR="00823E9C" w:rsidTr="004142E4">
        <w:tc>
          <w:tcPr>
            <w:tcW w:w="3246" w:type="dxa"/>
          </w:tcPr>
          <w:p w:rsidR="006929AD" w:rsidRPr="00186EB5" w:rsidRDefault="006929AD" w:rsidP="006929A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186EB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PREMESSA CON</w:t>
            </w:r>
          </w:p>
          <w:p w:rsidR="006929AD" w:rsidRPr="002F692C" w:rsidRDefault="006929AD" w:rsidP="006929A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186EB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OBIETTIVI GENERALI</w:t>
            </w:r>
          </w:p>
          <w:p w:rsidR="00823E9C" w:rsidRPr="002F692C" w:rsidRDefault="00823E9C" w:rsidP="002F692C">
            <w:pPr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</w:tc>
        <w:tc>
          <w:tcPr>
            <w:tcW w:w="6532" w:type="dxa"/>
            <w:gridSpan w:val="2"/>
          </w:tcPr>
          <w:p w:rsidR="00823E9C" w:rsidRDefault="00367F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Descrizione sintetica:</w:t>
            </w:r>
          </w:p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</w:tc>
      </w:tr>
      <w:tr w:rsidR="00823E9C" w:rsidTr="004142E4">
        <w:tc>
          <w:tcPr>
            <w:tcW w:w="3246" w:type="dxa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Tr="004142E4">
        <w:tc>
          <w:tcPr>
            <w:tcW w:w="3246" w:type="dxa"/>
          </w:tcPr>
          <w:p w:rsidR="00823E9C" w:rsidRDefault="001B238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OBIETTIVI </w:t>
            </w:r>
            <w:r w:rsidR="00367F5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SPECIFICI</w:t>
            </w: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Descrivere gli obiettivi specifici che la sezione </w:t>
            </w:r>
            <w:r w:rsidR="008E0B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ha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raggiun</w:t>
            </w:r>
            <w:r w:rsidR="008E0B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con l’iniziativa proposta.</w:t>
            </w:r>
            <w:r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it-IT"/>
              </w:rPr>
              <w:t xml:space="preserve"> 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6532" w:type="dxa"/>
            <w:gridSpan w:val="2"/>
          </w:tcPr>
          <w:p w:rsidR="00823E9C" w:rsidRDefault="000826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367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biettivi ai quali risponde</w:t>
            </w:r>
            <w:r w:rsidR="008E0B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</w:t>
            </w:r>
            <w:r w:rsidR="00367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l’organizzazione del progetto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 che </w:t>
            </w:r>
            <w:r w:rsidR="00367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sono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stati raggiunti</w:t>
            </w:r>
            <w:r w:rsidR="00367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823E9C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a)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b)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c)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d)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Etc.</w:t>
            </w:r>
          </w:p>
          <w:p w:rsidR="00823E9C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pStyle w:val="Paragrafoelenco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823E9C" w:rsidTr="004142E4">
        <w:tc>
          <w:tcPr>
            <w:tcW w:w="3246" w:type="dxa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  <w:sz w:val="16"/>
                <w:szCs w:val="16"/>
              </w:rPr>
            </w:pPr>
          </w:p>
        </w:tc>
      </w:tr>
      <w:tr w:rsidR="00823E9C" w:rsidTr="004142E4">
        <w:tc>
          <w:tcPr>
            <w:tcW w:w="3246" w:type="dxa"/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ATTIVITA’ PREVISTE E </w:t>
            </w:r>
            <w:r w:rsidR="0008261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REALIZZATE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E’</w:t>
            </w:r>
            <w:proofErr w:type="gramEnd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importante che la descrizione sia sintetica, ma al tempo stesso illustri bene come </w:t>
            </w:r>
            <w:r w:rsidR="00A1318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è stata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realizza</w:t>
            </w:r>
            <w:r w:rsidR="00A1318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ta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A1318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l’iniziativa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elencando le attività previste, anche in riferimento ad una scaletta temporale di massima. 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6532" w:type="dxa"/>
            <w:gridSpan w:val="2"/>
          </w:tcPr>
          <w:p w:rsidR="00823E9C" w:rsidRDefault="00367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ELENCO E DESCRIZIONE ATTIVITA’</w:t>
            </w:r>
            <w:r w:rsidR="00082611">
              <w:rPr>
                <w:rFonts w:ascii="Times New Roman" w:hAnsi="Times New Roman" w:cs="Times New Roman"/>
                <w:color w:val="000000" w:themeColor="text1"/>
              </w:rPr>
              <w:t xml:space="preserve"> REALIZZATE RISPETTO A QUELLE PREVISTE</w:t>
            </w: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Etc.</w:t>
            </w: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823E9C" w:rsidTr="004142E4">
        <w:tc>
          <w:tcPr>
            <w:tcW w:w="3246" w:type="dxa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Tr="004142E4">
        <w:tc>
          <w:tcPr>
            <w:tcW w:w="3246" w:type="dxa"/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PARTNER del progetto</w:t>
            </w: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Specificare quali partner sono coinvolti se previsti. 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Specificare come i partner </w:t>
            </w:r>
            <w:r w:rsidR="004142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hanno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contribui</w:t>
            </w:r>
            <w:r w:rsidR="004142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alla realizzazione del progetto 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6532" w:type="dxa"/>
            <w:gridSpan w:val="2"/>
          </w:tcPr>
          <w:p w:rsidR="00823E9C" w:rsidRDefault="00367F55" w:rsidP="008E0B8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Il progetto </w:t>
            </w:r>
            <w:r w:rsidR="008E0B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è stato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realizzato in collaborazione con:</w:t>
            </w:r>
          </w:p>
        </w:tc>
      </w:tr>
      <w:tr w:rsidR="00823E9C" w:rsidTr="004142E4">
        <w:tc>
          <w:tcPr>
            <w:tcW w:w="3246" w:type="dxa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Tr="004142E4">
        <w:tc>
          <w:tcPr>
            <w:tcW w:w="3246" w:type="dxa"/>
            <w:shd w:val="clear" w:color="auto" w:fill="auto"/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RISORSE UMANE COINVOLTE </w:t>
            </w: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(anche esterne al CAI)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Numero di soci e/o volontari esterni </w:t>
            </w:r>
            <w:r w:rsidR="0008261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effettivamente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coinvolti nel progetto. Indicare eventuali figure professionali impiegate per la qualificazione del progetto. 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532" w:type="dxa"/>
            <w:gridSpan w:val="2"/>
            <w:shd w:val="clear" w:color="auto" w:fill="auto"/>
          </w:tcPr>
          <w:p w:rsidR="00823E9C" w:rsidRDefault="008E0B8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Sono stati</w:t>
            </w:r>
            <w:r w:rsidR="00367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coinvolti nel progetto:</w:t>
            </w:r>
          </w:p>
        </w:tc>
      </w:tr>
      <w:tr w:rsidR="00823E9C" w:rsidTr="004142E4">
        <w:tc>
          <w:tcPr>
            <w:tcW w:w="3246" w:type="dxa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Tr="004142E4">
        <w:trPr>
          <w:trHeight w:val="3612"/>
        </w:trPr>
        <w:tc>
          <w:tcPr>
            <w:tcW w:w="3246" w:type="dxa"/>
            <w:shd w:val="clear" w:color="auto" w:fill="auto"/>
          </w:tcPr>
          <w:p w:rsidR="00823E9C" w:rsidRDefault="00367F5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TEMPI DI REALIZZAZIONE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auto"/>
          </w:tcPr>
          <w:p w:rsidR="00823E9C" w:rsidRDefault="00367F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L’organizzazione complessiva del progetto </w:t>
            </w:r>
            <w:r w:rsidR="00414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 ripartito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le attività nel seguente modo:</w:t>
            </w:r>
          </w:p>
          <w:tbl>
            <w:tblPr>
              <w:tblStyle w:val="Grigliatabella"/>
              <w:tblW w:w="5000" w:type="pct"/>
              <w:tblLook w:val="04A0" w:firstRow="1" w:lastRow="0" w:firstColumn="1" w:lastColumn="0" w:noHBand="0" w:noVBand="1"/>
            </w:tblPr>
            <w:tblGrid>
              <w:gridCol w:w="4901"/>
              <w:gridCol w:w="1405"/>
            </w:tblGrid>
            <w:tr w:rsidR="00823E9C">
              <w:tc>
                <w:tcPr>
                  <w:tcW w:w="5328" w:type="dxa"/>
                </w:tcPr>
                <w:p w:rsidR="00823E9C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Attività del progetto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Mese</w:t>
                  </w:r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367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Febbraio</w:t>
                  </w:r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Marzo</w:t>
                  </w:r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etc</w:t>
                  </w:r>
                  <w:proofErr w:type="spellEnd"/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etc</w:t>
                  </w:r>
                  <w:proofErr w:type="spellEnd"/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Etc.</w:t>
                  </w: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etc</w:t>
                  </w:r>
                  <w:proofErr w:type="spellEnd"/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823E9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432" w:type="dxa"/>
                </w:tcPr>
                <w:p w:rsidR="00823E9C" w:rsidRDefault="00823E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823E9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Dicembre</w:t>
                  </w:r>
                </w:p>
              </w:tc>
            </w:tr>
          </w:tbl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Tr="004142E4"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Tr="004142E4"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COSTI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ndicare il costo complessivo di tutto il progetto, specificando le diverse voci anche e soprattutto in relazione alle spese ammesse a rimborso, nonché ogni altra ulteriore spesa già preventivata.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23E9C" w:rsidTr="004142E4"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Tr="004142E4">
        <w:trPr>
          <w:trHeight w:val="1985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lastRenderedPageBreak/>
              <w:t>REFERENTE DEL PROGETTO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Nome Cognome: </w:t>
            </w: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E-mail: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Sezione CAI di: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Default="00367F55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Timbro Sezione</w:t>
            </w:r>
          </w:p>
        </w:tc>
      </w:tr>
      <w:tr w:rsidR="00823E9C">
        <w:tc>
          <w:tcPr>
            <w:tcW w:w="9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………</w:t>
            </w:r>
            <w:r w:rsidR="00A1318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…</w:t>
            </w:r>
            <w:proofErr w:type="gramStart"/>
            <w:r w:rsidR="00A1318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…...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, lì </w:t>
            </w:r>
            <w:r w:rsidR="00A131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___/___/202</w:t>
            </w:r>
            <w:r w:rsidR="00DF2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</w:t>
            </w: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Firma……………………………………</w:t>
            </w: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.                                                               </w:t>
            </w:r>
          </w:p>
        </w:tc>
      </w:tr>
    </w:tbl>
    <w:p w:rsidR="00823E9C" w:rsidRDefault="00823E9C">
      <w:pP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sectPr w:rsidR="00823E9C" w:rsidSect="001B238F">
      <w:headerReference w:type="default" r:id="rId8"/>
      <w:pgSz w:w="11906" w:h="16838"/>
      <w:pgMar w:top="1417" w:right="1134" w:bottom="1418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8BC" w:rsidRDefault="000228BC">
      <w:pPr>
        <w:spacing w:after="0" w:line="240" w:lineRule="auto"/>
      </w:pPr>
      <w:r>
        <w:separator/>
      </w:r>
    </w:p>
  </w:endnote>
  <w:endnote w:type="continuationSeparator" w:id="0">
    <w:p w:rsidR="000228BC" w:rsidRDefault="00022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8BC" w:rsidRDefault="000228BC">
      <w:pPr>
        <w:spacing w:after="0" w:line="240" w:lineRule="auto"/>
      </w:pPr>
      <w:r>
        <w:separator/>
      </w:r>
    </w:p>
  </w:footnote>
  <w:footnote w:type="continuationSeparator" w:id="0">
    <w:p w:rsidR="000228BC" w:rsidRDefault="00022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2783094"/>
      <w:docPartObj>
        <w:docPartGallery w:val="Page Numbers (Top of Page)"/>
        <w:docPartUnique/>
      </w:docPartObj>
    </w:sdtPr>
    <w:sdtEndPr/>
    <w:sdtContent>
      <w:p w:rsidR="00823E9C" w:rsidRDefault="00CD7221" w:rsidP="00E771FA">
        <w:pPr>
          <w:pStyle w:val="Intestazione"/>
        </w:pPr>
        <w:r>
          <w:t>Allegato 3</w:t>
        </w:r>
      </w:p>
    </w:sdtContent>
  </w:sdt>
  <w:p w:rsidR="00823E9C" w:rsidRDefault="00823E9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441C3"/>
    <w:multiLevelType w:val="hybridMultilevel"/>
    <w:tmpl w:val="4E00BD6C"/>
    <w:lvl w:ilvl="0" w:tplc="BEECE7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9C"/>
    <w:rsid w:val="00021FDC"/>
    <w:rsid w:val="000228BC"/>
    <w:rsid w:val="00082611"/>
    <w:rsid w:val="00166DC1"/>
    <w:rsid w:val="001B238F"/>
    <w:rsid w:val="002D325C"/>
    <w:rsid w:val="002F692C"/>
    <w:rsid w:val="00334733"/>
    <w:rsid w:val="00367F55"/>
    <w:rsid w:val="004142E4"/>
    <w:rsid w:val="004428E9"/>
    <w:rsid w:val="004E541F"/>
    <w:rsid w:val="00564AE9"/>
    <w:rsid w:val="00587836"/>
    <w:rsid w:val="0059754D"/>
    <w:rsid w:val="005A34BB"/>
    <w:rsid w:val="005C567F"/>
    <w:rsid w:val="005D24C9"/>
    <w:rsid w:val="00664A72"/>
    <w:rsid w:val="006929AD"/>
    <w:rsid w:val="006D14A7"/>
    <w:rsid w:val="006E5D23"/>
    <w:rsid w:val="007C1843"/>
    <w:rsid w:val="00823E9C"/>
    <w:rsid w:val="0085346E"/>
    <w:rsid w:val="00883605"/>
    <w:rsid w:val="008E0B8C"/>
    <w:rsid w:val="009647AC"/>
    <w:rsid w:val="0096678E"/>
    <w:rsid w:val="009B3F8D"/>
    <w:rsid w:val="00A13184"/>
    <w:rsid w:val="00A26ED5"/>
    <w:rsid w:val="00AE1B3F"/>
    <w:rsid w:val="00B14980"/>
    <w:rsid w:val="00B502AE"/>
    <w:rsid w:val="00B76072"/>
    <w:rsid w:val="00C30FF3"/>
    <w:rsid w:val="00CC1250"/>
    <w:rsid w:val="00CD7221"/>
    <w:rsid w:val="00CF1488"/>
    <w:rsid w:val="00CF52FD"/>
    <w:rsid w:val="00D02820"/>
    <w:rsid w:val="00DF2C67"/>
    <w:rsid w:val="00E771FA"/>
    <w:rsid w:val="00F43F82"/>
    <w:rsid w:val="00FE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B4779"/>
  <w15:docId w15:val="{3EF71036-390F-4791-A19B-C49C7C8E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25F7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F61F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1379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1379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F61F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26F32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A9137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91379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FF6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Dario Brioschi</cp:lastModifiedBy>
  <cp:revision>3</cp:revision>
  <cp:lastPrinted>2020-11-18T17:21:00Z</cp:lastPrinted>
  <dcterms:created xsi:type="dcterms:W3CDTF">2024-01-26T15:01:00Z</dcterms:created>
  <dcterms:modified xsi:type="dcterms:W3CDTF">2024-01-26T15:04:00Z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